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464968" w:rsidRPr="00FB4B1B" w:rsidRDefault="00782FCC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37/6</w:t>
      </w:r>
      <w:r w:rsidR="00464968">
        <w:rPr>
          <w:rFonts w:ascii="Arial" w:hAnsi="Arial" w:cs="Arial"/>
          <w:sz w:val="24"/>
          <w:szCs w:val="24"/>
        </w:rPr>
        <w:t xml:space="preserve">, </w:t>
      </w:r>
      <w:r w:rsidR="00464968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64968" w:rsidRPr="00FB4B1B">
        <w:rPr>
          <w:rFonts w:ascii="Arial" w:hAnsi="Arial" w:cs="Arial"/>
          <w:sz w:val="24"/>
          <w:szCs w:val="24"/>
        </w:rPr>
        <w:t xml:space="preserve">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Pohledy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="006A0F0A">
        <w:rPr>
          <w:rFonts w:ascii="Arial" w:hAnsi="Arial" w:cs="Arial"/>
          <w:sz w:val="24"/>
          <w:szCs w:val="24"/>
        </w:rPr>
        <w:t>Výtah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64968" w:rsidRPr="00D4052B" w:rsidRDefault="00464968" w:rsidP="00464968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451925" w:rsidRPr="00FB4B1B" w:rsidRDefault="00782FCC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37/6</w:t>
      </w:r>
      <w:r w:rsidR="00451925">
        <w:rPr>
          <w:rFonts w:ascii="Arial" w:hAnsi="Arial" w:cs="Arial"/>
          <w:sz w:val="24"/>
          <w:szCs w:val="24"/>
        </w:rPr>
        <w:t xml:space="preserve">, </w:t>
      </w:r>
      <w:r w:rsidR="00451925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51925" w:rsidRPr="00FB4B1B">
        <w:rPr>
          <w:rFonts w:ascii="Arial" w:hAnsi="Arial" w:cs="Arial"/>
          <w:sz w:val="24"/>
          <w:szCs w:val="24"/>
        </w:rPr>
        <w:t xml:space="preserve">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4"/>
          <w:szCs w:val="24"/>
        </w:rPr>
      </w:pPr>
      <w:r w:rsidRPr="00CB35C3">
        <w:rPr>
          <w:rFonts w:ascii="Arial" w:hAnsi="Arial" w:cs="Arial"/>
          <w:b/>
          <w:sz w:val="24"/>
          <w:szCs w:val="24"/>
        </w:rPr>
        <w:t xml:space="preserve">F1 </w:t>
      </w:r>
      <w:r w:rsidRPr="00CB35C3">
        <w:rPr>
          <w:rFonts w:ascii="Arial" w:hAnsi="Arial" w:cs="Arial"/>
          <w:b/>
          <w:sz w:val="24"/>
          <w:szCs w:val="24"/>
        </w:rPr>
        <w:tab/>
        <w:t>Stavební část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Technická zpráva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suterénu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1.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2.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3.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08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Půdorys 5.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09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P</w:t>
      </w:r>
      <w:r w:rsidRPr="00CB35C3">
        <w:rPr>
          <w:rFonts w:ascii="Arial" w:hAnsi="Arial" w:cs="Arial"/>
          <w:sz w:val="24"/>
          <w:szCs w:val="24"/>
        </w:rPr>
        <w:t>ůdorys střechy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Řez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Pohledy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oken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dveří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Výpis podrobností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Skladby podlah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Výtah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17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Detaily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20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suterén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21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přízemí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22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1.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23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2.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24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3. patro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25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4. patra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 w:rsidRPr="00CB35C3">
        <w:rPr>
          <w:rFonts w:ascii="Arial" w:hAnsi="Arial" w:cs="Arial"/>
          <w:sz w:val="24"/>
          <w:szCs w:val="24"/>
        </w:rPr>
        <w:t>F1. 26</w:t>
      </w:r>
      <w:r w:rsidRPr="00CB35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35C3">
        <w:rPr>
          <w:rFonts w:ascii="Arial" w:hAnsi="Arial" w:cs="Arial"/>
          <w:sz w:val="24"/>
          <w:szCs w:val="24"/>
        </w:rPr>
        <w:t>Demolice 5. patra</w:t>
      </w:r>
    </w:p>
    <w:p w:rsidR="00451925" w:rsidRPr="00D4052B" w:rsidRDefault="00451925" w:rsidP="00451925">
      <w:pPr>
        <w:rPr>
          <w:rFonts w:ascii="Arial" w:hAnsi="Arial" w:cs="Arial"/>
          <w:sz w:val="24"/>
          <w:szCs w:val="24"/>
        </w:rPr>
      </w:pPr>
      <w:r w:rsidRPr="00D4052B">
        <w:rPr>
          <w:rFonts w:ascii="Arial" w:hAnsi="Arial" w:cs="Arial"/>
          <w:sz w:val="24"/>
          <w:szCs w:val="24"/>
        </w:rPr>
        <w:t>F1. 27</w:t>
      </w:r>
      <w:r w:rsidRPr="00D4052B">
        <w:rPr>
          <w:rFonts w:ascii="Arial" w:hAnsi="Arial" w:cs="Arial"/>
          <w:sz w:val="24"/>
          <w:szCs w:val="24"/>
        </w:rPr>
        <w:tab/>
        <w:t xml:space="preserve"> Demolice střecha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451925">
      <w:pgSz w:w="11906" w:h="16838"/>
      <w:pgMar w:top="1417" w:right="1417" w:bottom="1417" w:left="1417" w:header="708" w:footer="708" w:gutter="0"/>
      <w:cols w:num="2" w:space="11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C81EF8"/>
    <w:rsid w:val="00192C21"/>
    <w:rsid w:val="00197F26"/>
    <w:rsid w:val="001E7417"/>
    <w:rsid w:val="002A0029"/>
    <w:rsid w:val="002C46A4"/>
    <w:rsid w:val="00316669"/>
    <w:rsid w:val="00352413"/>
    <w:rsid w:val="00390ADC"/>
    <w:rsid w:val="00451925"/>
    <w:rsid w:val="00464968"/>
    <w:rsid w:val="00494DF9"/>
    <w:rsid w:val="004C018A"/>
    <w:rsid w:val="00580690"/>
    <w:rsid w:val="005F7172"/>
    <w:rsid w:val="006177FA"/>
    <w:rsid w:val="006A0F0A"/>
    <w:rsid w:val="007141F9"/>
    <w:rsid w:val="00770A9C"/>
    <w:rsid w:val="00782FCC"/>
    <w:rsid w:val="007D4005"/>
    <w:rsid w:val="007F1611"/>
    <w:rsid w:val="00822199"/>
    <w:rsid w:val="008474FE"/>
    <w:rsid w:val="00873126"/>
    <w:rsid w:val="009109A9"/>
    <w:rsid w:val="00953789"/>
    <w:rsid w:val="00A24987"/>
    <w:rsid w:val="00B26E1C"/>
    <w:rsid w:val="00B66102"/>
    <w:rsid w:val="00BA41C5"/>
    <w:rsid w:val="00C303B6"/>
    <w:rsid w:val="00C81EF8"/>
    <w:rsid w:val="00CA252D"/>
    <w:rsid w:val="00CB35C3"/>
    <w:rsid w:val="00D4052B"/>
    <w:rsid w:val="00D57931"/>
    <w:rsid w:val="00D7658A"/>
    <w:rsid w:val="00FB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milanh</cp:lastModifiedBy>
  <cp:revision>8</cp:revision>
  <cp:lastPrinted>2012-03-24T21:06:00Z</cp:lastPrinted>
  <dcterms:created xsi:type="dcterms:W3CDTF">2012-02-28T08:21:00Z</dcterms:created>
  <dcterms:modified xsi:type="dcterms:W3CDTF">2012-07-27T09:10:00Z</dcterms:modified>
</cp:coreProperties>
</file>